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6CD6D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/>
          <w:bCs/>
          <w:sz w:val="28"/>
          <w:szCs w:val="28"/>
        </w:rPr>
      </w:pPr>
      <w:r w:rsidRPr="00D604F8">
        <w:rPr>
          <w:rFonts w:ascii="Arial" w:hAnsi="Arial" w:cs="Arial"/>
          <w:b/>
          <w:bCs/>
          <w:sz w:val="28"/>
          <w:szCs w:val="28"/>
        </w:rPr>
        <w:t>Zusatzerklärung für Elternteile ohne Einkommen</w:t>
      </w:r>
    </w:p>
    <w:p w14:paraId="28C6CD6E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Falls die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von einem Elternteil der Schülerin/des Schülers </w:t>
      </w:r>
      <w:r w:rsidR="00E433A1" w:rsidRPr="00D604F8">
        <w:rPr>
          <w:rFonts w:ascii="Arial" w:hAnsi="Arial" w:cs="Arial"/>
          <w:bCs/>
          <w:sz w:val="18"/>
          <w:szCs w:val="18"/>
        </w:rPr>
        <w:t xml:space="preserve">abgegeben wird, kann der andere </w:t>
      </w:r>
      <w:r w:rsidRPr="00D604F8">
        <w:rPr>
          <w:rFonts w:ascii="Arial" w:hAnsi="Arial" w:cs="Arial"/>
          <w:bCs/>
          <w:sz w:val="18"/>
          <w:szCs w:val="18"/>
        </w:rPr>
        <w:t>Elternteil nachstehende Zusatzerklärung abgeben. Gibt er sie ab, entfällt seine Verpflichtung, eine eigene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abzugeben.</w:t>
      </w:r>
    </w:p>
    <w:p w14:paraId="28C6CD6F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0"/>
        <w:gridCol w:w="3385"/>
      </w:tblGrid>
      <w:tr w:rsidR="00E209BD" w:rsidRPr="00D604F8" w14:paraId="28C6CD72" w14:textId="77777777" w:rsidTr="00483F46">
        <w:tc>
          <w:tcPr>
            <w:tcW w:w="567" w:type="dxa"/>
            <w:tcBorders>
              <w:right w:val="single" w:sz="4" w:space="0" w:color="auto"/>
            </w:tcBorders>
          </w:tcPr>
          <w:p w14:paraId="28C6CD70" w14:textId="77777777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Ich,  </w:t>
            </w:r>
          </w:p>
        </w:tc>
        <w:tc>
          <w:tcPr>
            <w:tcW w:w="9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6CD71" w14:textId="77777777" w:rsidR="00E209BD" w:rsidRPr="00D604F8" w:rsidRDefault="00A10F4A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604F8">
              <w:rPr>
                <w:rFonts w:ascii="Arial" w:hAnsi="Arial" w:cs="Arial"/>
                <w:bCs/>
                <w:sz w:val="16"/>
                <w:szCs w:val="16"/>
              </w:rPr>
              <w:t>Name, ggfs. Geburtsname, Vorname</w:t>
            </w:r>
            <w:r w:rsidR="00C7079B" w:rsidRPr="00D604F8"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D604F8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E209BD" w:rsidRPr="00D604F8" w14:paraId="28C6CD75" w14:textId="77777777" w:rsidTr="00483F46">
        <w:tc>
          <w:tcPr>
            <w:tcW w:w="6237" w:type="dxa"/>
            <w:gridSpan w:val="2"/>
          </w:tcPr>
          <w:p w14:paraId="28C6CD73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erkläre, dass ich im maßgeblichen Kalenderjahr, also im Kalenderjahr</w:t>
            </w:r>
            <w:r w:rsidR="00A10F4A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5" w:type="dxa"/>
          </w:tcPr>
          <w:p w14:paraId="28C6CD74" w14:textId="20A952F6" w:rsidR="00E209BD" w:rsidRPr="0061251A" w:rsidRDefault="0061251A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1251A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1318D8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E209BD" w:rsidRPr="00D604F8" w14:paraId="28C6CD77" w14:textId="77777777" w:rsidTr="00E209BD">
        <w:tc>
          <w:tcPr>
            <w:tcW w:w="9622" w:type="dxa"/>
            <w:gridSpan w:val="3"/>
          </w:tcPr>
          <w:p w14:paraId="28C6CD76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kein eigenes Einkommen </w:t>
            </w:r>
            <w:r w:rsidR="00093F22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bzw. Vermögen 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hatte, das in </w:t>
            </w:r>
            <w:r w:rsidR="00483F46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dem Formular 2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anzugeben wäre.</w:t>
            </w:r>
          </w:p>
        </w:tc>
      </w:tr>
    </w:tbl>
    <w:p w14:paraId="28C6CD78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Wenn Sie sich im Bewilligungszeitraum in Ausbildung befinden, bitte Art und Dauer der Ausbildung angeben.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209BD" w:rsidRPr="00D604F8" w14:paraId="28C6CD7A" w14:textId="77777777" w:rsidTr="00E209BD">
        <w:tc>
          <w:tcPr>
            <w:tcW w:w="9622" w:type="dxa"/>
          </w:tcPr>
          <w:p w14:paraId="28C6CD79" w14:textId="77777777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ind w:right="822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28C6CD7B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28C6CD7C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28C6CD7D" w14:textId="77777777" w:rsidR="00C72D54" w:rsidRPr="00D604F8" w:rsidRDefault="00C72D54" w:rsidP="00C72D5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Mir ist bekannt, dass</w:t>
      </w:r>
    </w:p>
    <w:p w14:paraId="28C6CD7E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 xml:space="preserve">eine finanzielle Unterstützung dazu dient, geeigneten Schülerinnen und Schülern unabhängig </w:t>
      </w:r>
      <w:proofErr w:type="gramStart"/>
      <w:r w:rsidRPr="00D604F8">
        <w:rPr>
          <w:rFonts w:ascii="Arial" w:hAnsi="Arial" w:cs="Arial"/>
          <w:b/>
          <w:sz w:val="18"/>
          <w:szCs w:val="18"/>
        </w:rPr>
        <w:t>von ihren ökonomischen Hintergrund</w:t>
      </w:r>
      <w:proofErr w:type="gramEnd"/>
      <w:r w:rsidRPr="00D604F8">
        <w:rPr>
          <w:rFonts w:ascii="Arial" w:hAnsi="Arial" w:cs="Arial"/>
          <w:b/>
          <w:sz w:val="18"/>
          <w:szCs w:val="18"/>
        </w:rPr>
        <w:t xml:space="preserve"> die Teilnahme am KUS-Projekt zu ermöglichen.</w:t>
      </w:r>
    </w:p>
    <w:p w14:paraId="28C6CD7F" w14:textId="77777777" w:rsidR="00C72D54" w:rsidRPr="00D604F8" w:rsidRDefault="00C72D54" w:rsidP="00C72D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verpflichtet bin, jede Änderung der Familien- und Ausbildungsverhältnisse, über die in dieser Erklärung Angaben gemacht worden sind, unverzüglich AlumniKUS e.V. anzuzeigen.</w:t>
      </w:r>
    </w:p>
    <w:p w14:paraId="28C6CD80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bei unrichtigen oder unvollständigen Angaben oder bei der Unterlassung von Änderungsanzeigen die finanzielle Unterstützung nachträglich zurückgenommen bzw. zurückgefordert werden kann.</w:t>
      </w:r>
    </w:p>
    <w:p w14:paraId="28C6CD81" w14:textId="77777777" w:rsidR="00C72D54" w:rsidRPr="00D604F8" w:rsidRDefault="00C72D54" w:rsidP="00C72D54">
      <w:pPr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 xml:space="preserve">es keinen Rechtsanspruch auf eine finanzielle Unterstützung gibt. Die Entscheidung über die Zuteilung, Art und Höhe der finanziellen Unterstützung wird </w:t>
      </w:r>
      <w:proofErr w:type="gramStart"/>
      <w:r w:rsidRPr="00D604F8">
        <w:rPr>
          <w:rFonts w:ascii="Arial" w:hAnsi="Arial" w:cs="Arial"/>
          <w:b/>
          <w:sz w:val="18"/>
          <w:szCs w:val="18"/>
        </w:rPr>
        <w:t>alleine</w:t>
      </w:r>
      <w:proofErr w:type="gramEnd"/>
      <w:r w:rsidRPr="00D604F8">
        <w:rPr>
          <w:rFonts w:ascii="Arial" w:hAnsi="Arial" w:cs="Arial"/>
          <w:b/>
          <w:sz w:val="18"/>
          <w:szCs w:val="18"/>
        </w:rPr>
        <w:t xml:space="preserve"> vom Stipendienausschuss AlumniKUS e.V. getroffen.</w:t>
      </w:r>
    </w:p>
    <w:p w14:paraId="28C6CD82" w14:textId="77777777" w:rsidR="00C72D54" w:rsidRPr="00D604F8" w:rsidRDefault="00C72D54" w:rsidP="00C72D5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28C6CD83" w14:textId="77777777" w:rsidR="00C72D54" w:rsidRPr="00D604F8" w:rsidRDefault="00C72D54" w:rsidP="00C72D5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versichere, dass meine Angaben richtig und vollständig sind.</w:t>
      </w:r>
    </w:p>
    <w:p w14:paraId="28C6CD84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5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6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7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8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816"/>
      </w:tblGrid>
      <w:tr w:rsidR="00E209BD" w:rsidRPr="006226F4" w14:paraId="28C6CD8F" w14:textId="77777777" w:rsidTr="00E433A1">
        <w:tc>
          <w:tcPr>
            <w:tcW w:w="5049" w:type="dxa"/>
            <w:vAlign w:val="bottom"/>
          </w:tcPr>
          <w:p w14:paraId="28C6CD89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  <w:p w14:paraId="28C6CD8A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8C6CD8B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049" w:type="dxa"/>
            <w:vAlign w:val="bottom"/>
          </w:tcPr>
          <w:p w14:paraId="28C6CD8C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Unterschrift der/des Erklärenden</w:t>
            </w:r>
          </w:p>
          <w:p w14:paraId="28C6CD8D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8C6CD8E" w14:textId="77777777" w:rsidR="00E209BD" w:rsidRPr="006226F4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28C6CD90" w14:textId="77777777" w:rsidR="00D7150B" w:rsidRPr="00A10F4A" w:rsidRDefault="00D7150B" w:rsidP="00483F46">
      <w:pPr>
        <w:jc w:val="center"/>
      </w:pPr>
    </w:p>
    <w:sectPr w:rsidR="00D7150B" w:rsidRPr="00A10F4A" w:rsidSect="00483F46">
      <w:headerReference w:type="default" r:id="rId7"/>
      <w:footerReference w:type="default" r:id="rId8"/>
      <w:pgSz w:w="11900" w:h="16840" w:code="9"/>
      <w:pgMar w:top="1474" w:right="1134" w:bottom="794" w:left="1134" w:header="283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29F95" w14:textId="77777777" w:rsidR="00691AC7" w:rsidRDefault="00691AC7" w:rsidP="00E209BD">
      <w:pPr>
        <w:spacing w:after="0" w:line="240" w:lineRule="auto"/>
      </w:pPr>
      <w:r>
        <w:separator/>
      </w:r>
    </w:p>
  </w:endnote>
  <w:endnote w:type="continuationSeparator" w:id="0">
    <w:p w14:paraId="68CFCF76" w14:textId="77777777" w:rsidR="00691AC7" w:rsidRDefault="00691AC7" w:rsidP="00E2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CD96" w14:textId="77777777" w:rsidR="00E209BD" w:rsidRPr="00A10F4A" w:rsidRDefault="00A10F4A" w:rsidP="00A10F4A">
    <w:pPr>
      <w:pStyle w:val="Fuzeile"/>
      <w:jc w:val="right"/>
      <w:rPr>
        <w:rFonts w:ascii="Arial" w:hAnsi="Arial" w:cs="Arial"/>
        <w:sz w:val="16"/>
        <w:szCs w:val="16"/>
      </w:rPr>
    </w:pPr>
    <w:r w:rsidRPr="00A10F4A">
      <w:rPr>
        <w:rFonts w:ascii="Arial" w:hAnsi="Arial" w:cs="Arial"/>
        <w:sz w:val="16"/>
        <w:szCs w:val="16"/>
      </w:rPr>
      <w:t xml:space="preserve">Seite </w:t>
    </w:r>
    <w:r w:rsidRPr="00A10F4A">
      <w:rPr>
        <w:rFonts w:ascii="Arial" w:hAnsi="Arial" w:cs="Arial"/>
        <w:b/>
        <w:bCs/>
        <w:sz w:val="16"/>
        <w:szCs w:val="16"/>
      </w:rPr>
      <w:fldChar w:fldCharType="begin"/>
    </w:r>
    <w:r w:rsidRPr="00A10F4A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A10F4A">
      <w:rPr>
        <w:rFonts w:ascii="Arial" w:hAnsi="Arial" w:cs="Arial"/>
        <w:b/>
        <w:bCs/>
        <w:sz w:val="16"/>
        <w:szCs w:val="16"/>
      </w:rPr>
      <w:fldChar w:fldCharType="separate"/>
    </w:r>
    <w:r w:rsidR="002644C1">
      <w:rPr>
        <w:rFonts w:ascii="Arial" w:hAnsi="Arial" w:cs="Arial"/>
        <w:b/>
        <w:bCs/>
        <w:noProof/>
        <w:sz w:val="16"/>
        <w:szCs w:val="16"/>
      </w:rPr>
      <w:t>1</w:t>
    </w:r>
    <w:r w:rsidRPr="00A10F4A">
      <w:rPr>
        <w:rFonts w:ascii="Arial" w:hAnsi="Arial" w:cs="Arial"/>
        <w:b/>
        <w:bCs/>
        <w:sz w:val="16"/>
        <w:szCs w:val="16"/>
      </w:rPr>
      <w:fldChar w:fldCharType="end"/>
    </w:r>
    <w:r w:rsidRPr="00A10F4A">
      <w:rPr>
        <w:rFonts w:ascii="Arial" w:hAnsi="Arial" w:cs="Arial"/>
        <w:sz w:val="16"/>
        <w:szCs w:val="16"/>
      </w:rPr>
      <w:t xml:space="preserve"> von </w:t>
    </w:r>
    <w:r w:rsidRPr="00A10F4A">
      <w:rPr>
        <w:rFonts w:ascii="Arial" w:hAnsi="Arial" w:cs="Arial"/>
        <w:b/>
        <w:bCs/>
        <w:sz w:val="16"/>
        <w:szCs w:val="16"/>
      </w:rPr>
      <w:fldChar w:fldCharType="begin"/>
    </w:r>
    <w:r w:rsidRPr="00A10F4A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A10F4A">
      <w:rPr>
        <w:rFonts w:ascii="Arial" w:hAnsi="Arial" w:cs="Arial"/>
        <w:b/>
        <w:bCs/>
        <w:sz w:val="16"/>
        <w:szCs w:val="16"/>
      </w:rPr>
      <w:fldChar w:fldCharType="separate"/>
    </w:r>
    <w:r w:rsidR="002644C1">
      <w:rPr>
        <w:rFonts w:ascii="Arial" w:hAnsi="Arial" w:cs="Arial"/>
        <w:b/>
        <w:bCs/>
        <w:noProof/>
        <w:sz w:val="16"/>
        <w:szCs w:val="16"/>
      </w:rPr>
      <w:t>1</w:t>
    </w:r>
    <w:r w:rsidRPr="00A10F4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F67EE" w14:textId="77777777" w:rsidR="00691AC7" w:rsidRDefault="00691AC7" w:rsidP="00E209BD">
      <w:pPr>
        <w:spacing w:after="0" w:line="240" w:lineRule="auto"/>
      </w:pPr>
      <w:r>
        <w:separator/>
      </w:r>
    </w:p>
  </w:footnote>
  <w:footnote w:type="continuationSeparator" w:id="0">
    <w:p w14:paraId="4C29D6AA" w14:textId="77777777" w:rsidR="00691AC7" w:rsidRDefault="00691AC7" w:rsidP="00E2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CD95" w14:textId="77777777" w:rsidR="00E209BD" w:rsidRPr="00A10F4A" w:rsidRDefault="00483F46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Formular 3 - Erklärung für Elternteile ohne Einkommen</w:t>
    </w:r>
    <w:r w:rsidRPr="00483F46">
      <w:rPr>
        <w:rFonts w:ascii="Arial" w:hAnsi="Arial" w:cs="Arial"/>
        <w:sz w:val="16"/>
        <w:szCs w:val="16"/>
      </w:rPr>
      <w:ptab w:relativeTo="margin" w:alignment="center" w:leader="none"/>
    </w:r>
    <w:r w:rsidRPr="00483F46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28C6CD97" wp14:editId="28C6CD98">
          <wp:extent cx="797560" cy="529590"/>
          <wp:effectExtent l="0" t="0" r="2540" b="3810"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72E83"/>
    <w:multiLevelType w:val="hybridMultilevel"/>
    <w:tmpl w:val="FE92DA30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 w16cid:durableId="1379552547">
    <w:abstractNumId w:val="1"/>
  </w:num>
  <w:num w:numId="2" w16cid:durableId="1453280087">
    <w:abstractNumId w:val="0"/>
  </w:num>
  <w:num w:numId="3" w16cid:durableId="1656373579">
    <w:abstractNumId w:val="1"/>
  </w:num>
  <w:num w:numId="4" w16cid:durableId="1789736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9BD"/>
    <w:rsid w:val="00002992"/>
    <w:rsid w:val="00003706"/>
    <w:rsid w:val="000128A3"/>
    <w:rsid w:val="000354EA"/>
    <w:rsid w:val="00037058"/>
    <w:rsid w:val="000438EE"/>
    <w:rsid w:val="00046B44"/>
    <w:rsid w:val="00063E69"/>
    <w:rsid w:val="000774E7"/>
    <w:rsid w:val="00083397"/>
    <w:rsid w:val="00093F22"/>
    <w:rsid w:val="000C3B38"/>
    <w:rsid w:val="001213C9"/>
    <w:rsid w:val="001318D8"/>
    <w:rsid w:val="00151E92"/>
    <w:rsid w:val="0015488A"/>
    <w:rsid w:val="00162AB7"/>
    <w:rsid w:val="00171A29"/>
    <w:rsid w:val="00180AF5"/>
    <w:rsid w:val="00192706"/>
    <w:rsid w:val="001957E1"/>
    <w:rsid w:val="00220ABB"/>
    <w:rsid w:val="00231B0D"/>
    <w:rsid w:val="00242E6B"/>
    <w:rsid w:val="00253FC4"/>
    <w:rsid w:val="00254ACA"/>
    <w:rsid w:val="002644C1"/>
    <w:rsid w:val="002F310A"/>
    <w:rsid w:val="003045A7"/>
    <w:rsid w:val="00326502"/>
    <w:rsid w:val="003359D5"/>
    <w:rsid w:val="003445B7"/>
    <w:rsid w:val="00344F2A"/>
    <w:rsid w:val="00376923"/>
    <w:rsid w:val="003C15F6"/>
    <w:rsid w:val="0040644D"/>
    <w:rsid w:val="00462FC1"/>
    <w:rsid w:val="0047181D"/>
    <w:rsid w:val="00483F46"/>
    <w:rsid w:val="004937EB"/>
    <w:rsid w:val="0049616A"/>
    <w:rsid w:val="004E5E74"/>
    <w:rsid w:val="004E6A2D"/>
    <w:rsid w:val="004F5614"/>
    <w:rsid w:val="00521705"/>
    <w:rsid w:val="00547A4E"/>
    <w:rsid w:val="00563DC6"/>
    <w:rsid w:val="005669BD"/>
    <w:rsid w:val="005716B6"/>
    <w:rsid w:val="005D1377"/>
    <w:rsid w:val="005D27EA"/>
    <w:rsid w:val="0061251A"/>
    <w:rsid w:val="006233A8"/>
    <w:rsid w:val="00625974"/>
    <w:rsid w:val="006428BB"/>
    <w:rsid w:val="00691AC7"/>
    <w:rsid w:val="006B25A5"/>
    <w:rsid w:val="006B5F3B"/>
    <w:rsid w:val="006E3454"/>
    <w:rsid w:val="007029FC"/>
    <w:rsid w:val="00714526"/>
    <w:rsid w:val="00740DB0"/>
    <w:rsid w:val="00746DE2"/>
    <w:rsid w:val="00752D27"/>
    <w:rsid w:val="007D7F8A"/>
    <w:rsid w:val="00800EA9"/>
    <w:rsid w:val="00813691"/>
    <w:rsid w:val="00833521"/>
    <w:rsid w:val="0084079A"/>
    <w:rsid w:val="00871F65"/>
    <w:rsid w:val="00875C87"/>
    <w:rsid w:val="00880BFE"/>
    <w:rsid w:val="008D6553"/>
    <w:rsid w:val="008E6D7F"/>
    <w:rsid w:val="00933B8B"/>
    <w:rsid w:val="00970294"/>
    <w:rsid w:val="00A10F4A"/>
    <w:rsid w:val="00A16E36"/>
    <w:rsid w:val="00A33588"/>
    <w:rsid w:val="00A33D70"/>
    <w:rsid w:val="00A65CAE"/>
    <w:rsid w:val="00AD56FA"/>
    <w:rsid w:val="00B014C6"/>
    <w:rsid w:val="00B41394"/>
    <w:rsid w:val="00B61C06"/>
    <w:rsid w:val="00BA6445"/>
    <w:rsid w:val="00BB261B"/>
    <w:rsid w:val="00BB32D6"/>
    <w:rsid w:val="00BD0449"/>
    <w:rsid w:val="00BD668D"/>
    <w:rsid w:val="00C07516"/>
    <w:rsid w:val="00C2178B"/>
    <w:rsid w:val="00C7079B"/>
    <w:rsid w:val="00C72D54"/>
    <w:rsid w:val="00CA3DA6"/>
    <w:rsid w:val="00CF5ABA"/>
    <w:rsid w:val="00D251CD"/>
    <w:rsid w:val="00D5416B"/>
    <w:rsid w:val="00D604F8"/>
    <w:rsid w:val="00D7150B"/>
    <w:rsid w:val="00DF0395"/>
    <w:rsid w:val="00E125FE"/>
    <w:rsid w:val="00E209BD"/>
    <w:rsid w:val="00E433A1"/>
    <w:rsid w:val="00E64D4D"/>
    <w:rsid w:val="00E64F8C"/>
    <w:rsid w:val="00EA6A8E"/>
    <w:rsid w:val="00ED6B8B"/>
    <w:rsid w:val="00EE6285"/>
    <w:rsid w:val="00EF5C2B"/>
    <w:rsid w:val="00F33E13"/>
    <w:rsid w:val="00F43C1B"/>
    <w:rsid w:val="00F44921"/>
    <w:rsid w:val="00F6694D"/>
    <w:rsid w:val="00F9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6CD6D"/>
  <w15:docId w15:val="{BCE7ABC2-3FB3-48D0-968E-C6DDE2D8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09BD"/>
    <w:pPr>
      <w:spacing w:after="200" w:line="276" w:lineRule="auto"/>
    </w:pPr>
    <w:rPr>
      <w:rFonts w:eastAsiaTheme="minorEastAsia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209BD"/>
    <w:pPr>
      <w:spacing w:after="0" w:line="240" w:lineRule="auto"/>
    </w:pPr>
    <w:rPr>
      <w:rFonts w:eastAsiaTheme="minorEastAsia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09BD"/>
    <w:rPr>
      <w:rFonts w:eastAsiaTheme="minorEastAsia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09BD"/>
    <w:rPr>
      <w:rFonts w:eastAsiaTheme="minorEastAsia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079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Paul Ellinger</cp:lastModifiedBy>
  <cp:revision>8</cp:revision>
  <dcterms:created xsi:type="dcterms:W3CDTF">2017-02-21T16:29:00Z</dcterms:created>
  <dcterms:modified xsi:type="dcterms:W3CDTF">2023-11-11T17:27:00Z</dcterms:modified>
</cp:coreProperties>
</file>